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Cave Rush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Looking for fun jump and run games? If so, why not try out Cave Rush online? The game requires you to help Juro get back to his friends and avoid a host of hazards, including various dangerous objects. You’ll need to push your hand-eye skills to the limit whilst maintaining high speeds. More and more gamers everywhere are recommending Cave Rush to their friends, so don’t miss out, get started with the game today. Do you have what it takes to help Juro to safety? If so, back up your claims and start playing Cave Rush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